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B27" w:rsidRDefault="00501819" w:rsidP="00426403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ahoma" w:hAnsi="Tahoma" w:cs="Tahoma"/>
          <w:b/>
          <w:noProof/>
          <w:lang w:eastAsia="pl-PL"/>
        </w:rPr>
        <w:drawing>
          <wp:inline distT="0" distB="0" distL="0" distR="0">
            <wp:extent cx="5760720" cy="513884"/>
            <wp:effectExtent l="19050" t="0" r="0" b="0"/>
            <wp:docPr id="1" name="Obraz 1" descr="D:\michał\Michal\03.07.2013\Moje dokumenty\Przetargi 2019\Kompleksowa modernizacja kamienic\Nowy folder\Zestaw_logotypow_kolorowych_EF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:\michał\Michal\03.07.2013\Moje dokumenty\Przetargi 2019\Kompleksowa modernizacja kamienic\Nowy folder\Zestaw_logotypow_kolorowych_EFR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3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B27" w:rsidRDefault="00255B27" w:rsidP="00426403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01819" w:rsidRDefault="00501819" w:rsidP="00255B27">
      <w:pPr>
        <w:keepNext/>
        <w:keepLines/>
        <w:widowControl w:val="0"/>
        <w:tabs>
          <w:tab w:val="left" w:pos="5330"/>
        </w:tabs>
        <w:spacing w:after="237" w:line="190" w:lineRule="exact"/>
        <w:ind w:right="708"/>
        <w:outlineLvl w:val="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5B27" w:rsidRPr="00C9178F" w:rsidRDefault="00255B27" w:rsidP="00255B27">
      <w:pPr>
        <w:keepNext/>
        <w:keepLines/>
        <w:widowControl w:val="0"/>
        <w:tabs>
          <w:tab w:val="left" w:pos="5330"/>
        </w:tabs>
        <w:spacing w:after="237" w:line="190" w:lineRule="exact"/>
        <w:ind w:right="708"/>
        <w:outlineLvl w:val="4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pl-PL" w:bidi="pl-PL"/>
        </w:rPr>
      </w:pPr>
      <w:r w:rsidRPr="00426403">
        <w:rPr>
          <w:rFonts w:ascii="Times New Roman" w:eastAsia="Times New Roman" w:hAnsi="Times New Roman" w:cs="Times New Roman"/>
          <w:b/>
          <w:sz w:val="24"/>
          <w:szCs w:val="24"/>
        </w:rPr>
        <w:t xml:space="preserve">Nr sprawy: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07</w:t>
      </w:r>
      <w:r w:rsidRPr="00426403">
        <w:rPr>
          <w:rFonts w:ascii="Times New Roman" w:eastAsia="Times New Roman" w:hAnsi="Times New Roman" w:cs="Times New Roman"/>
          <w:b/>
          <w:sz w:val="24"/>
          <w:szCs w:val="24"/>
        </w:rPr>
        <w:t xml:space="preserve"> / I / 2019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Pr="00C9178F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Załącznik Nr </w:t>
      </w:r>
      <w:r w:rsidR="00DB5C64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pl-PL" w:bidi="pl-PL"/>
        </w:rPr>
        <w:t>5</w:t>
      </w:r>
      <w:r w:rsidRPr="00C9178F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 do SIWZ</w:t>
      </w:r>
    </w:p>
    <w:p w:rsidR="00255B27" w:rsidRDefault="00255B27" w:rsidP="00426403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B5C64" w:rsidRDefault="00DB5C64" w:rsidP="00DB5C64">
      <w:pPr>
        <w:pStyle w:val="Nagwek5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Wykaz osób </w:t>
      </w:r>
    </w:p>
    <w:p w:rsidR="00DB5C64" w:rsidRPr="00DB5C64" w:rsidRDefault="00DB5C64" w:rsidP="00DB5C64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 w:rsidRPr="00DB5C64">
        <w:rPr>
          <w:rFonts w:ascii="Times New Roman" w:hAnsi="Times New Roman"/>
          <w:sz w:val="24"/>
          <w:szCs w:val="24"/>
        </w:rPr>
        <w:t xml:space="preserve">Dotyczy: postępowania o udzielenie zamówienia publicznego prowadzonego w trybie przetargu nieograniczonego: </w:t>
      </w:r>
      <w:r w:rsidRPr="00DB5C64">
        <w:rPr>
          <w:rFonts w:ascii="Times New Roman" w:hAnsi="Times New Roman" w:cs="Times New Roman"/>
          <w:b/>
          <w:sz w:val="24"/>
          <w:szCs w:val="24"/>
        </w:rPr>
        <w:t>Pełnienie nadzoru autorskiego przy realizacji zadania inwestycyjnego pn. „Kompleksowa modernizacja energetyczna zabytkowych kamienic przy ul. Tadeusza Kościuszki 18, 20 i 26 w Suwałkach stanowiących własność Gminy Miasta Suwałki”</w:t>
      </w:r>
      <w:r w:rsidR="008D3402">
        <w:rPr>
          <w:rFonts w:ascii="Times New Roman" w:hAnsi="Times New Roman" w:cs="Times New Roman"/>
          <w:b/>
          <w:sz w:val="24"/>
          <w:szCs w:val="24"/>
        </w:rPr>
        <w:t xml:space="preserve"> – Część Nr ……. </w:t>
      </w:r>
    </w:p>
    <w:p w:rsidR="00DB5C64" w:rsidRDefault="00DB5C64" w:rsidP="00DB5C64">
      <w:pPr>
        <w:pStyle w:val="Tekstpodstawowy"/>
        <w:jc w:val="both"/>
        <w:rPr>
          <w:b/>
          <w:i/>
          <w:sz w:val="22"/>
          <w:szCs w:val="22"/>
        </w:rPr>
      </w:pPr>
    </w:p>
    <w:p w:rsidR="00DB5C64" w:rsidRDefault="00DB5C64" w:rsidP="00DB5C64">
      <w:pPr>
        <w:pStyle w:val="Tekstpodstawowy"/>
        <w:jc w:val="both"/>
        <w:rPr>
          <w:b/>
          <w:sz w:val="22"/>
          <w:szCs w:val="22"/>
        </w:rPr>
      </w:pPr>
    </w:p>
    <w:tbl>
      <w:tblPr>
        <w:tblStyle w:val="Tabela-Siatka"/>
        <w:tblW w:w="9465" w:type="dxa"/>
        <w:tblLayout w:type="fixed"/>
        <w:tblLook w:val="01E0"/>
      </w:tblPr>
      <w:tblGrid>
        <w:gridCol w:w="1396"/>
        <w:gridCol w:w="2243"/>
        <w:gridCol w:w="439"/>
        <w:gridCol w:w="590"/>
        <w:gridCol w:w="1962"/>
        <w:gridCol w:w="1701"/>
        <w:gridCol w:w="1134"/>
      </w:tblGrid>
      <w:tr w:rsidR="00DB5C64" w:rsidTr="00371BCA">
        <w:trPr>
          <w:cantSplit/>
          <w:trHeight w:val="1623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C64" w:rsidRDefault="00DB5C64">
            <w:pPr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C64" w:rsidRDefault="00DB5C64">
            <w:pPr>
              <w:jc w:val="center"/>
              <w:rPr>
                <w:b/>
              </w:rPr>
            </w:pPr>
            <w:r>
              <w:rPr>
                <w:b/>
              </w:rPr>
              <w:t>Zakres czynności w realizacji zamówienia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5C64" w:rsidRDefault="00DB5C6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Wykształcenie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5C64" w:rsidRDefault="00DB5C6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Doświadczenie </w:t>
            </w:r>
          </w:p>
          <w:p w:rsidR="00DB5C64" w:rsidRDefault="00DB5C6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(lata pracy)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C64" w:rsidRDefault="00DB5C64">
            <w:pPr>
              <w:jc w:val="center"/>
              <w:rPr>
                <w:b/>
              </w:rPr>
            </w:pPr>
            <w:r>
              <w:rPr>
                <w:b/>
              </w:rPr>
              <w:t>Opis posiadanych uprawnień, kwalifikacji niezbędnych do wykonania 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C64" w:rsidRDefault="00DB5C64">
            <w:pPr>
              <w:jc w:val="center"/>
              <w:rPr>
                <w:b/>
              </w:rPr>
            </w:pPr>
            <w:r>
              <w:rPr>
                <w:b/>
              </w:rPr>
              <w:t>Nazwa zadania/podmiot na rzecz którego była świadczona usługa</w:t>
            </w:r>
          </w:p>
          <w:p w:rsidR="00DB5C64" w:rsidRDefault="00DB5C64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C64" w:rsidRDefault="00DB5C6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* Informacja o</w:t>
            </w:r>
          </w:p>
          <w:p w:rsidR="00DB5C64" w:rsidRDefault="00DB5C6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sz w:val="12"/>
                <w:szCs w:val="12"/>
              </w:rPr>
              <w:t>podstawie dysponowania</w:t>
            </w:r>
            <w:r>
              <w:rPr>
                <w:b/>
                <w:sz w:val="12"/>
                <w:szCs w:val="12"/>
              </w:rPr>
              <w:t xml:space="preserve"> </w:t>
            </w:r>
          </w:p>
          <w:p w:rsidR="00DB5C64" w:rsidRDefault="00DB5C6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(załączyć do oferty oryginał zobowiązania podmiotu udostępniającego)</w:t>
            </w:r>
          </w:p>
        </w:tc>
      </w:tr>
      <w:tr w:rsidR="00DB5C64" w:rsidTr="00371BCA">
        <w:trPr>
          <w:cantSplit/>
          <w:trHeight w:val="1623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C64" w:rsidRDefault="00DB5C64">
            <w:pPr>
              <w:jc w:val="center"/>
              <w:rPr>
                <w:b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C64" w:rsidRDefault="00DB5C64" w:rsidP="008D3402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Projektant posiadający uprawnienia budowlane bez ograniczeń  do projektowania przez okres co najmniej 5 lat w specjalności architektonicznej oraz posiadający doświadczenie zawodowe w realizacji minimum 1 zadania w realizacji nadzoru autorskiego obejmującego budynek o kubaturze minimum </w:t>
            </w:r>
            <w:r w:rsidR="008D3402">
              <w:rPr>
                <w:bCs/>
                <w:sz w:val="16"/>
                <w:szCs w:val="16"/>
              </w:rPr>
              <w:t>……………</w:t>
            </w:r>
            <w:r>
              <w:rPr>
                <w:bCs/>
                <w:sz w:val="16"/>
                <w:szCs w:val="16"/>
              </w:rPr>
              <w:t xml:space="preserve"> m</w:t>
            </w:r>
            <w:r>
              <w:rPr>
                <w:bCs/>
                <w:sz w:val="16"/>
                <w:szCs w:val="16"/>
                <w:vertAlign w:val="superscript"/>
              </w:rPr>
              <w:t>3</w:t>
            </w: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5C64" w:rsidRDefault="00DB5C6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5C64" w:rsidRDefault="00DB5C6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C64" w:rsidRDefault="00DB5C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Uprawnienia budowlane do projektowania </w:t>
            </w:r>
          </w:p>
          <w:p w:rsidR="00DB5C64" w:rsidRDefault="00DB5C64">
            <w:pPr>
              <w:rPr>
                <w:sz w:val="16"/>
                <w:szCs w:val="16"/>
              </w:rPr>
            </w:pPr>
          </w:p>
          <w:p w:rsidR="00DB5C64" w:rsidRDefault="00DB5C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specjalności………</w:t>
            </w:r>
          </w:p>
          <w:p w:rsidR="00DB5C64" w:rsidRDefault="00DB5C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uprawnień: …..</w:t>
            </w:r>
          </w:p>
          <w:p w:rsidR="00DB5C64" w:rsidRDefault="00DB5C64">
            <w:pPr>
              <w:rPr>
                <w:sz w:val="16"/>
                <w:szCs w:val="16"/>
              </w:rPr>
            </w:pPr>
          </w:p>
          <w:p w:rsidR="00DB5C64" w:rsidRDefault="00DB5C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wydania uprawnień: ……………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C64" w:rsidRDefault="00DB5C64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C64" w:rsidRDefault="00DB5C64">
            <w:pPr>
              <w:jc w:val="center"/>
              <w:rPr>
                <w:sz w:val="12"/>
                <w:szCs w:val="12"/>
              </w:rPr>
            </w:pPr>
          </w:p>
        </w:tc>
      </w:tr>
      <w:tr w:rsidR="00DB5C64" w:rsidTr="00371BCA">
        <w:trPr>
          <w:cantSplit/>
          <w:trHeight w:val="1623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C64" w:rsidRDefault="00DB5C64">
            <w:pPr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C64" w:rsidRDefault="00DB5C64">
            <w:pPr>
              <w:jc w:val="center"/>
              <w:rPr>
                <w:b/>
              </w:rPr>
            </w:pPr>
            <w:r>
              <w:rPr>
                <w:b/>
              </w:rPr>
              <w:t>Zakres czynności w realizacji zamówienia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5C64" w:rsidRDefault="00DB5C6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Wykształcenie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5C64" w:rsidRDefault="00DB5C6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Doświadczenie </w:t>
            </w:r>
          </w:p>
          <w:p w:rsidR="00DB5C64" w:rsidRDefault="00DB5C6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(lata pracy)</w:t>
            </w: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C64" w:rsidRDefault="00DB5C64">
            <w:pPr>
              <w:jc w:val="center"/>
              <w:rPr>
                <w:b/>
              </w:rPr>
            </w:pPr>
            <w:r>
              <w:rPr>
                <w:b/>
              </w:rPr>
              <w:t>Opis posiadanych uprawnień, kwalifikacji niezbędnych do wykonania zamówienia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C64" w:rsidRDefault="00DB5C6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* Informacja o</w:t>
            </w:r>
          </w:p>
          <w:p w:rsidR="00DB5C64" w:rsidRDefault="00DB5C6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sz w:val="12"/>
                <w:szCs w:val="12"/>
              </w:rPr>
              <w:t>podstawie dysponowania</w:t>
            </w:r>
            <w:r>
              <w:rPr>
                <w:b/>
                <w:sz w:val="12"/>
                <w:szCs w:val="12"/>
              </w:rPr>
              <w:t xml:space="preserve"> </w:t>
            </w:r>
          </w:p>
          <w:p w:rsidR="00DB5C64" w:rsidRDefault="00DB5C6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(załączyć do oferty oryginał zobowiązania podmiotu udostępniającego)</w:t>
            </w:r>
          </w:p>
        </w:tc>
      </w:tr>
      <w:tr w:rsidR="00DB5C64" w:rsidTr="00371BCA">
        <w:trPr>
          <w:cantSplit/>
          <w:trHeight w:val="1159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C64" w:rsidRDefault="00DB5C64">
            <w:pPr>
              <w:jc w:val="center"/>
              <w:rPr>
                <w:b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C64" w:rsidRDefault="00DB5C6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Projektant posiadający uprawnienia do projektowania w specjalności</w:t>
            </w:r>
            <w:r>
              <w:rPr>
                <w:sz w:val="16"/>
                <w:szCs w:val="16"/>
              </w:rPr>
              <w:t xml:space="preserve"> konstrukcyjno-budowlanej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5C64" w:rsidRDefault="00DB5C6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5C64" w:rsidRDefault="00DB5C6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C64" w:rsidRDefault="00DB5C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Uprawnienia budowlane do projektowania </w:t>
            </w:r>
          </w:p>
          <w:p w:rsidR="00DB5C64" w:rsidRDefault="00DB5C64">
            <w:pPr>
              <w:rPr>
                <w:sz w:val="16"/>
                <w:szCs w:val="16"/>
              </w:rPr>
            </w:pPr>
          </w:p>
          <w:p w:rsidR="00DB5C64" w:rsidRDefault="00DB5C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specjalności………</w:t>
            </w:r>
          </w:p>
          <w:p w:rsidR="00DB5C64" w:rsidRDefault="00DB5C64">
            <w:pPr>
              <w:rPr>
                <w:sz w:val="16"/>
                <w:szCs w:val="16"/>
              </w:rPr>
            </w:pPr>
          </w:p>
          <w:p w:rsidR="00DB5C64" w:rsidRDefault="00DB5C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uprawnień: …..</w:t>
            </w:r>
          </w:p>
          <w:p w:rsidR="00DB5C64" w:rsidRDefault="00DB5C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wydania uprawnień: 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C64" w:rsidRDefault="00DB5C64">
            <w:pPr>
              <w:jc w:val="center"/>
            </w:pPr>
          </w:p>
        </w:tc>
      </w:tr>
      <w:tr w:rsidR="00DB5C64" w:rsidTr="00371BCA">
        <w:trPr>
          <w:cantSplit/>
          <w:trHeight w:val="1623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C64" w:rsidRDefault="00DB5C64">
            <w:pPr>
              <w:jc w:val="center"/>
              <w:rPr>
                <w:b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C64" w:rsidRDefault="00DB5C64" w:rsidP="00ED3C2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Projektant posiadający uprawnienia do projektowania w </w:t>
            </w:r>
            <w:r w:rsidR="005B7B72">
              <w:rPr>
                <w:bCs/>
                <w:sz w:val="16"/>
                <w:szCs w:val="16"/>
              </w:rPr>
              <w:t>specjalności instalacyjnej zakresie instalacji i urządzeń</w:t>
            </w:r>
            <w:r w:rsidR="00ED3C29">
              <w:rPr>
                <w:bCs/>
                <w:sz w:val="16"/>
                <w:szCs w:val="16"/>
              </w:rPr>
              <w:t xml:space="preserve"> elektrycznych i</w:t>
            </w:r>
            <w:r w:rsidR="005B7B72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 elektroenergetyczn</w:t>
            </w:r>
            <w:r w:rsidR="00ED3C29">
              <w:rPr>
                <w:bCs/>
                <w:sz w:val="16"/>
                <w:szCs w:val="16"/>
              </w:rPr>
              <w:t>ych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5C64" w:rsidRDefault="00DB5C6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5C64" w:rsidRDefault="00DB5C6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C64" w:rsidRDefault="00DB5C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Uprawnienia budowlane do projektowania </w:t>
            </w:r>
          </w:p>
          <w:p w:rsidR="00DB5C64" w:rsidRDefault="00DB5C64">
            <w:pPr>
              <w:rPr>
                <w:sz w:val="16"/>
                <w:szCs w:val="16"/>
              </w:rPr>
            </w:pPr>
          </w:p>
          <w:p w:rsidR="00DB5C64" w:rsidRDefault="00DB5C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specjalności………</w:t>
            </w:r>
          </w:p>
          <w:p w:rsidR="00DB5C64" w:rsidRDefault="00DB5C64">
            <w:pPr>
              <w:rPr>
                <w:sz w:val="16"/>
                <w:szCs w:val="16"/>
              </w:rPr>
            </w:pPr>
          </w:p>
          <w:p w:rsidR="00DB5C64" w:rsidRDefault="00DB5C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zakresie …………</w:t>
            </w:r>
          </w:p>
          <w:p w:rsidR="00DB5C64" w:rsidRDefault="00DB5C64">
            <w:pPr>
              <w:rPr>
                <w:sz w:val="16"/>
                <w:szCs w:val="16"/>
              </w:rPr>
            </w:pPr>
          </w:p>
          <w:p w:rsidR="00DB5C64" w:rsidRDefault="00DB5C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uprawnień: …..</w:t>
            </w:r>
          </w:p>
          <w:p w:rsidR="00DB5C64" w:rsidRDefault="00DB5C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wydania uprawnień: 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C64" w:rsidRDefault="00DB5C64">
            <w:pPr>
              <w:jc w:val="center"/>
            </w:pPr>
          </w:p>
        </w:tc>
      </w:tr>
      <w:tr w:rsidR="00DB5C64" w:rsidTr="00371BCA">
        <w:trPr>
          <w:cantSplit/>
          <w:trHeight w:val="1623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C64" w:rsidRDefault="00DB5C64">
            <w:pPr>
              <w:jc w:val="center"/>
              <w:rPr>
                <w:b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C64" w:rsidRDefault="00DB5C6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Projektant posiadający uprawnienia do projektowania w specjalności instalacyjnej w zakresie sieci, instalacji i urządzeń cieplnych, wentylacyjnych, wodociągowych i kanalizacyjnych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5C64" w:rsidRDefault="00DB5C6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5C64" w:rsidRDefault="00DB5C6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C64" w:rsidRDefault="00DB5C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Uprawnienia budowlane do projektowania </w:t>
            </w:r>
          </w:p>
          <w:p w:rsidR="00DB5C64" w:rsidRDefault="00DB5C64">
            <w:pPr>
              <w:rPr>
                <w:sz w:val="16"/>
                <w:szCs w:val="16"/>
              </w:rPr>
            </w:pPr>
          </w:p>
          <w:p w:rsidR="00DB5C64" w:rsidRDefault="00DB5C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specjalności………</w:t>
            </w:r>
          </w:p>
          <w:p w:rsidR="00DB5C64" w:rsidRDefault="00DB5C64">
            <w:pPr>
              <w:rPr>
                <w:sz w:val="16"/>
                <w:szCs w:val="16"/>
              </w:rPr>
            </w:pPr>
          </w:p>
          <w:p w:rsidR="00DB5C64" w:rsidRDefault="00DB5C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zakresie …………</w:t>
            </w:r>
          </w:p>
          <w:p w:rsidR="00DB5C64" w:rsidRDefault="00DB5C64">
            <w:pPr>
              <w:rPr>
                <w:sz w:val="16"/>
                <w:szCs w:val="16"/>
              </w:rPr>
            </w:pPr>
          </w:p>
          <w:p w:rsidR="00DB5C64" w:rsidRDefault="00DB5C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uprawnień: …..</w:t>
            </w:r>
          </w:p>
          <w:p w:rsidR="00DB5C64" w:rsidRDefault="00DB5C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wydania uprawnień: 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C64" w:rsidRDefault="00DB5C64">
            <w:pPr>
              <w:jc w:val="center"/>
            </w:pPr>
          </w:p>
        </w:tc>
      </w:tr>
    </w:tbl>
    <w:p w:rsidR="00DB5C64" w:rsidRDefault="00DB5C64" w:rsidP="00DB5C64">
      <w:pPr>
        <w:pStyle w:val="Tekstpodstawowy"/>
        <w:jc w:val="both"/>
        <w:rPr>
          <w:sz w:val="20"/>
        </w:rPr>
      </w:pPr>
    </w:p>
    <w:p w:rsidR="008D3402" w:rsidRDefault="008D3402" w:rsidP="00DB5C64">
      <w:pPr>
        <w:pStyle w:val="Tekstpodstawowy"/>
        <w:jc w:val="both"/>
        <w:rPr>
          <w:sz w:val="20"/>
        </w:rPr>
      </w:pPr>
    </w:p>
    <w:p w:rsidR="008D3402" w:rsidRDefault="008D3402" w:rsidP="00DB5C64">
      <w:pPr>
        <w:pStyle w:val="Tekstpodstawowy"/>
        <w:jc w:val="both"/>
        <w:rPr>
          <w:sz w:val="20"/>
        </w:rPr>
      </w:pPr>
    </w:p>
    <w:p w:rsidR="008D3402" w:rsidRDefault="008D3402" w:rsidP="00DB5C64">
      <w:pPr>
        <w:pStyle w:val="Tekstpodstawowy"/>
        <w:jc w:val="both"/>
        <w:rPr>
          <w:sz w:val="20"/>
        </w:rPr>
      </w:pPr>
    </w:p>
    <w:p w:rsidR="008D3402" w:rsidRDefault="008D3402" w:rsidP="00DB5C64">
      <w:pPr>
        <w:pStyle w:val="Tekstpodstawowy"/>
        <w:jc w:val="both"/>
        <w:rPr>
          <w:sz w:val="20"/>
        </w:rPr>
      </w:pPr>
    </w:p>
    <w:p w:rsidR="008D3402" w:rsidRDefault="008D3402" w:rsidP="00DB5C64">
      <w:pPr>
        <w:pStyle w:val="Tekstpodstawowy"/>
        <w:jc w:val="both"/>
        <w:rPr>
          <w:sz w:val="20"/>
        </w:rPr>
      </w:pPr>
    </w:p>
    <w:p w:rsidR="00DB5C64" w:rsidRPr="008D3402" w:rsidRDefault="008D3402" w:rsidP="008D340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</w:t>
      </w:r>
      <w:r w:rsidR="00DB5C64" w:rsidRPr="008D3402">
        <w:rPr>
          <w:rFonts w:ascii="Times New Roman" w:hAnsi="Times New Roman" w:cs="Times New Roman"/>
          <w:sz w:val="16"/>
          <w:szCs w:val="16"/>
        </w:rPr>
        <w:t>.....................................................................</w:t>
      </w:r>
    </w:p>
    <w:p w:rsidR="00DB5C64" w:rsidRPr="008D3402" w:rsidRDefault="00DB5C64" w:rsidP="008D3402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8D3402">
        <w:rPr>
          <w:rFonts w:ascii="Times New Roman" w:hAnsi="Times New Roman" w:cs="Times New Roman"/>
          <w:i/>
          <w:sz w:val="16"/>
          <w:szCs w:val="16"/>
        </w:rPr>
        <w:t>podpis i pieczęć osób</w:t>
      </w:r>
    </w:p>
    <w:p w:rsidR="00DB5C64" w:rsidRPr="008D3402" w:rsidRDefault="00DB5C64" w:rsidP="008D3402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8D3402">
        <w:rPr>
          <w:rFonts w:ascii="Times New Roman" w:hAnsi="Times New Roman" w:cs="Times New Roman"/>
          <w:i/>
          <w:sz w:val="16"/>
          <w:szCs w:val="16"/>
        </w:rPr>
        <w:t>uprawnionych do reprezentowania</w:t>
      </w:r>
    </w:p>
    <w:p w:rsidR="00DB5C64" w:rsidRPr="008D3402" w:rsidRDefault="00DB5C64" w:rsidP="008D3402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8D3402">
        <w:rPr>
          <w:rFonts w:ascii="Times New Roman" w:hAnsi="Times New Roman" w:cs="Times New Roman"/>
          <w:i/>
          <w:sz w:val="16"/>
          <w:szCs w:val="16"/>
        </w:rPr>
        <w:t>Wykonawcy</w:t>
      </w:r>
    </w:p>
    <w:p w:rsidR="00DB5C64" w:rsidRDefault="00DB5C64" w:rsidP="00DB5C64">
      <w:pPr>
        <w:jc w:val="both"/>
        <w:rPr>
          <w:b/>
          <w:sz w:val="16"/>
          <w:szCs w:val="16"/>
        </w:rPr>
      </w:pPr>
    </w:p>
    <w:p w:rsidR="00DB5C64" w:rsidRPr="008D3402" w:rsidRDefault="00DB5C64" w:rsidP="00DB5C64">
      <w:pPr>
        <w:jc w:val="both"/>
        <w:rPr>
          <w:rFonts w:ascii="Times New Roman" w:hAnsi="Times New Roman" w:cs="Times New Roman"/>
          <w:b/>
          <w:sz w:val="16"/>
          <w:szCs w:val="16"/>
        </w:rPr>
      </w:pPr>
      <w:r w:rsidRPr="008D3402">
        <w:rPr>
          <w:rFonts w:ascii="Times New Roman" w:hAnsi="Times New Roman" w:cs="Times New Roman"/>
          <w:b/>
          <w:sz w:val="16"/>
          <w:szCs w:val="16"/>
        </w:rPr>
        <w:t xml:space="preserve">*Podać podstawę dysponowania: dysponowanie bezpośrednie lub pośrednie </w:t>
      </w:r>
    </w:p>
    <w:p w:rsidR="00DB5C64" w:rsidRPr="008D3402" w:rsidRDefault="00DB5C64" w:rsidP="00DB5C64">
      <w:pPr>
        <w:jc w:val="both"/>
        <w:rPr>
          <w:rFonts w:ascii="Times New Roman" w:hAnsi="Times New Roman" w:cs="Times New Roman"/>
          <w:sz w:val="16"/>
          <w:szCs w:val="16"/>
        </w:rPr>
      </w:pPr>
      <w:r w:rsidRPr="008D3402">
        <w:rPr>
          <w:rFonts w:ascii="Times New Roman" w:hAnsi="Times New Roman" w:cs="Times New Roman"/>
          <w:sz w:val="16"/>
          <w:szCs w:val="16"/>
        </w:rPr>
        <w:t xml:space="preserve">-przy </w:t>
      </w:r>
      <w:r w:rsidRPr="008D3402">
        <w:rPr>
          <w:rFonts w:ascii="Times New Roman" w:hAnsi="Times New Roman" w:cs="Times New Roman"/>
          <w:sz w:val="16"/>
          <w:szCs w:val="16"/>
          <w:u w:val="single"/>
        </w:rPr>
        <w:t>dysponowaniu bezpośrednim</w:t>
      </w:r>
      <w:r w:rsidRPr="008D3402">
        <w:rPr>
          <w:rFonts w:ascii="Times New Roman" w:hAnsi="Times New Roman" w:cs="Times New Roman"/>
          <w:sz w:val="16"/>
          <w:szCs w:val="16"/>
        </w:rPr>
        <w:t xml:space="preserve"> istnieje bezpośredni stosunek prawny pomiędzy Wykonawcą a osobą (osobami), na dysponowanie której (których) Wykonawca się powołuje, np. umowa o pracę, umowa o dzieło, umowa o świadczenie usług. umową przedwstępną,  </w:t>
      </w:r>
      <w:proofErr w:type="spellStart"/>
      <w:r w:rsidRPr="008D3402">
        <w:rPr>
          <w:rFonts w:ascii="Times New Roman" w:hAnsi="Times New Roman" w:cs="Times New Roman"/>
          <w:sz w:val="16"/>
          <w:szCs w:val="16"/>
        </w:rPr>
        <w:t>samozatrudnienie</w:t>
      </w:r>
      <w:proofErr w:type="spellEnd"/>
      <w:r w:rsidRPr="008D3402">
        <w:rPr>
          <w:rFonts w:ascii="Times New Roman" w:hAnsi="Times New Roman" w:cs="Times New Roman"/>
          <w:sz w:val="16"/>
          <w:szCs w:val="16"/>
        </w:rPr>
        <w:t xml:space="preserve"> się osoby fizycznej prowadzącej działalność gospodarczą.</w:t>
      </w:r>
    </w:p>
    <w:p w:rsidR="00DB5C64" w:rsidRPr="008D3402" w:rsidRDefault="00DB5C64" w:rsidP="00DB5C64">
      <w:pPr>
        <w:jc w:val="both"/>
        <w:rPr>
          <w:rFonts w:ascii="Times New Roman" w:hAnsi="Times New Roman" w:cs="Times New Roman"/>
          <w:b/>
          <w:sz w:val="16"/>
          <w:szCs w:val="16"/>
        </w:rPr>
      </w:pPr>
      <w:r w:rsidRPr="008D3402">
        <w:rPr>
          <w:rFonts w:ascii="Times New Roman" w:hAnsi="Times New Roman" w:cs="Times New Roman"/>
          <w:sz w:val="16"/>
          <w:szCs w:val="16"/>
        </w:rPr>
        <w:t xml:space="preserve">-przy </w:t>
      </w:r>
      <w:r w:rsidRPr="008D3402">
        <w:rPr>
          <w:rFonts w:ascii="Times New Roman" w:hAnsi="Times New Roman" w:cs="Times New Roman"/>
          <w:sz w:val="16"/>
          <w:szCs w:val="16"/>
          <w:u w:val="single"/>
        </w:rPr>
        <w:t>dysponowaniu pośrednim</w:t>
      </w:r>
      <w:r w:rsidRPr="008D3402">
        <w:rPr>
          <w:rFonts w:ascii="Times New Roman" w:hAnsi="Times New Roman" w:cs="Times New Roman"/>
          <w:sz w:val="16"/>
          <w:szCs w:val="16"/>
        </w:rPr>
        <w:t xml:space="preserve"> osobą (osobami) Wykonawca powołuje się na osobę (osoby) zdolne do wykonania zamówienia należące do innych podmiotów. W takim przypadku tytułem prawnym do powołania się przez Wykonawcę na dysponowanie osobą zdolną do wykonania zamówienia jest stosowne zobowiązanie podmiotu trzeciego.</w:t>
      </w:r>
      <w:r w:rsidRPr="008D3402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DB5C64" w:rsidRDefault="00DB5C64" w:rsidP="00DB5C64">
      <w:pPr>
        <w:jc w:val="both"/>
        <w:rPr>
          <w:b/>
          <w:sz w:val="16"/>
          <w:szCs w:val="16"/>
        </w:rPr>
      </w:pPr>
    </w:p>
    <w:p w:rsidR="00640707" w:rsidRDefault="00640707" w:rsidP="00C543D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" w:hAnsi="Times New Roman" w:cs="Times New Roman"/>
          <w:bCs/>
          <w:sz w:val="20"/>
          <w:szCs w:val="20"/>
          <w:lang w:eastAsia="pl-PL"/>
        </w:rPr>
      </w:pPr>
    </w:p>
    <w:sectPr w:rsidR="00640707" w:rsidSect="00A27E4F">
      <w:headerReference w:type="even" r:id="rId7"/>
      <w:footerReference w:type="default" r:id="rId8"/>
      <w:pgSz w:w="11906" w:h="16838"/>
      <w:pgMar w:top="141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DE7" w:rsidRDefault="00AB5DE7" w:rsidP="00C543D0">
      <w:pPr>
        <w:spacing w:after="0" w:line="240" w:lineRule="auto"/>
      </w:pPr>
      <w:r>
        <w:separator/>
      </w:r>
    </w:p>
  </w:endnote>
  <w:endnote w:type="continuationSeparator" w:id="0">
    <w:p w:rsidR="00AB5DE7" w:rsidRDefault="00AB5DE7" w:rsidP="00C54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74600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07507" w:rsidRPr="00DE11D3" w:rsidRDefault="00F31E56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DE11D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D70664" w:rsidRPr="00DE11D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E11D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71BC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E11D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07507" w:rsidRDefault="00AB5DE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DE7" w:rsidRDefault="00AB5DE7" w:rsidP="00C543D0">
      <w:pPr>
        <w:spacing w:after="0" w:line="240" w:lineRule="auto"/>
      </w:pPr>
      <w:r>
        <w:separator/>
      </w:r>
    </w:p>
  </w:footnote>
  <w:footnote w:type="continuationSeparator" w:id="0">
    <w:p w:rsidR="00AB5DE7" w:rsidRDefault="00AB5DE7" w:rsidP="00C54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507" w:rsidRPr="00ED0A7C" w:rsidRDefault="00D70664" w:rsidP="00517C8E">
    <w:pPr>
      <w:pStyle w:val="Nagwek"/>
      <w:rPr>
        <w:rFonts w:ascii="Times New Roman" w:hAnsi="Times New Roman" w:cs="Times New Roman"/>
        <w:sz w:val="20"/>
        <w:szCs w:val="20"/>
      </w:rPr>
    </w:pPr>
    <w:r w:rsidRPr="00ED0A7C">
      <w:rPr>
        <w:rFonts w:ascii="Times New Roman" w:hAnsi="Times New Roman" w:cs="Times New Roman"/>
        <w:sz w:val="20"/>
        <w:szCs w:val="20"/>
      </w:rPr>
      <w:t>Znak sprawy: 10/I/2016</w:t>
    </w:r>
  </w:p>
  <w:p w:rsidR="00F07507" w:rsidRDefault="00AB5DE7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43D0"/>
    <w:rsid w:val="00082078"/>
    <w:rsid w:val="000A0969"/>
    <w:rsid w:val="000A6CFC"/>
    <w:rsid w:val="000B2B62"/>
    <w:rsid w:val="000F0E43"/>
    <w:rsid w:val="00184325"/>
    <w:rsid w:val="001D4B36"/>
    <w:rsid w:val="00224569"/>
    <w:rsid w:val="00234DC4"/>
    <w:rsid w:val="00247508"/>
    <w:rsid w:val="00255B27"/>
    <w:rsid w:val="002F3ACD"/>
    <w:rsid w:val="003032B2"/>
    <w:rsid w:val="00323597"/>
    <w:rsid w:val="003463A1"/>
    <w:rsid w:val="00371BCA"/>
    <w:rsid w:val="00394F17"/>
    <w:rsid w:val="003A14C8"/>
    <w:rsid w:val="003F05C9"/>
    <w:rsid w:val="00423C93"/>
    <w:rsid w:val="00426403"/>
    <w:rsid w:val="00431439"/>
    <w:rsid w:val="004B67DD"/>
    <w:rsid w:val="004B6E79"/>
    <w:rsid w:val="004C6C91"/>
    <w:rsid w:val="00501819"/>
    <w:rsid w:val="005B7B72"/>
    <w:rsid w:val="00640707"/>
    <w:rsid w:val="006506F0"/>
    <w:rsid w:val="00654FAB"/>
    <w:rsid w:val="00675374"/>
    <w:rsid w:val="00684826"/>
    <w:rsid w:val="007A5698"/>
    <w:rsid w:val="007E7E41"/>
    <w:rsid w:val="00824286"/>
    <w:rsid w:val="00852A3A"/>
    <w:rsid w:val="008970F6"/>
    <w:rsid w:val="008A06B9"/>
    <w:rsid w:val="008A5E0F"/>
    <w:rsid w:val="008D3402"/>
    <w:rsid w:val="009021E1"/>
    <w:rsid w:val="00920376"/>
    <w:rsid w:val="009D3FBC"/>
    <w:rsid w:val="009F14EE"/>
    <w:rsid w:val="009F418C"/>
    <w:rsid w:val="00A27E4F"/>
    <w:rsid w:val="00AB5DE7"/>
    <w:rsid w:val="00B63A63"/>
    <w:rsid w:val="00BB47C9"/>
    <w:rsid w:val="00BC1A57"/>
    <w:rsid w:val="00C03EC6"/>
    <w:rsid w:val="00C05CF5"/>
    <w:rsid w:val="00C543D0"/>
    <w:rsid w:val="00C9178F"/>
    <w:rsid w:val="00CA261B"/>
    <w:rsid w:val="00CB5878"/>
    <w:rsid w:val="00CD2C1D"/>
    <w:rsid w:val="00D119C9"/>
    <w:rsid w:val="00D16676"/>
    <w:rsid w:val="00D448E0"/>
    <w:rsid w:val="00D70664"/>
    <w:rsid w:val="00DA3D45"/>
    <w:rsid w:val="00DB5C64"/>
    <w:rsid w:val="00E8481C"/>
    <w:rsid w:val="00ED3C29"/>
    <w:rsid w:val="00F012CB"/>
    <w:rsid w:val="00F31E56"/>
    <w:rsid w:val="00F94E8A"/>
    <w:rsid w:val="00FC2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FBC"/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DB5C6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4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43D0"/>
  </w:style>
  <w:style w:type="paragraph" w:styleId="Stopka">
    <w:name w:val="footer"/>
    <w:basedOn w:val="Normalny"/>
    <w:link w:val="StopkaZnak"/>
    <w:uiPriority w:val="99"/>
    <w:unhideWhenUsed/>
    <w:rsid w:val="00C54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43D0"/>
  </w:style>
  <w:style w:type="character" w:customStyle="1" w:styleId="FontStyle18">
    <w:name w:val="Font Style18"/>
    <w:rsid w:val="00640707"/>
    <w:rPr>
      <w:rFonts w:ascii="Times New Roman" w:hAnsi="Times New Roman" w:cs="Times New Roman"/>
      <w:color w:val="000000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BB47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47C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5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587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E7E41"/>
    <w:pPr>
      <w:spacing w:after="0" w:line="240" w:lineRule="auto"/>
    </w:p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DB5C64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DB5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1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464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Optimus</dc:creator>
  <cp:lastModifiedBy>Michał</cp:lastModifiedBy>
  <cp:revision>9</cp:revision>
  <cp:lastPrinted>2020-01-14T08:49:00Z</cp:lastPrinted>
  <dcterms:created xsi:type="dcterms:W3CDTF">2019-11-26T11:04:00Z</dcterms:created>
  <dcterms:modified xsi:type="dcterms:W3CDTF">2020-01-14T08:49:00Z</dcterms:modified>
</cp:coreProperties>
</file>